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>Приложение № 1</w:t>
      </w:r>
      <w:r w:rsidR="00080593" w:rsidRPr="0024130B">
        <w:rPr>
          <w:b/>
        </w:rPr>
        <w:t>3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360AB7" w:rsidRPr="0024130B" w:rsidRDefault="00080593" w:rsidP="00360AB7">
      <w:pPr>
        <w:jc w:val="right"/>
      </w:pPr>
      <w:r w:rsidRPr="0024130B">
        <w:t>городского поселения Кола</w:t>
      </w:r>
      <w:r w:rsidR="0024130B">
        <w:t xml:space="preserve"> Кольского района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24130B">
        <w:t xml:space="preserve">от </w:t>
      </w:r>
      <w:r w:rsidR="000E3188" w:rsidRPr="0024130B">
        <w:t>1</w:t>
      </w:r>
      <w:r w:rsidR="00080593" w:rsidRPr="0024130B">
        <w:t>2</w:t>
      </w:r>
      <w:r w:rsidR="000E3188" w:rsidRPr="0024130B">
        <w:t>.12.</w:t>
      </w:r>
      <w:r w:rsidR="008D3B09" w:rsidRPr="0024130B">
        <w:t xml:space="preserve"> 2019</w:t>
      </w:r>
      <w:r w:rsidRPr="0024130B">
        <w:t xml:space="preserve"> №</w:t>
      </w:r>
      <w:r w:rsidR="000E3188" w:rsidRPr="0024130B">
        <w:t xml:space="preserve"> </w:t>
      </w:r>
      <w:r w:rsidR="00080593" w:rsidRPr="0024130B">
        <w:t>4/23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C922CF" w:rsidRDefault="00C922CF" w:rsidP="00B311EF">
      <w:pPr>
        <w:ind w:firstLine="709"/>
        <w:jc w:val="both"/>
        <w:rPr>
          <w:sz w:val="28"/>
          <w:szCs w:val="28"/>
        </w:rPr>
      </w:pPr>
    </w:p>
    <w:p w:rsidR="00080593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11EF">
        <w:rPr>
          <w:sz w:val="28"/>
          <w:szCs w:val="28"/>
        </w:rPr>
        <w:t>)</w:t>
      </w:r>
      <w:r w:rsidR="00080593">
        <w:rPr>
          <w:sz w:val="28"/>
          <w:szCs w:val="28"/>
        </w:rPr>
        <w:t xml:space="preserve">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затрат на </w:t>
      </w:r>
      <w:r w:rsidRPr="005A6068">
        <w:rPr>
          <w:sz w:val="28"/>
          <w:szCs w:val="28"/>
        </w:rPr>
        <w:t xml:space="preserve">проведение </w:t>
      </w:r>
      <w:r w:rsidR="005A6068" w:rsidRPr="005A6068">
        <w:rPr>
          <w:sz w:val="28"/>
          <w:szCs w:val="28"/>
        </w:rPr>
        <w:t xml:space="preserve">аварийных работ </w:t>
      </w:r>
      <w:r w:rsidRPr="005A6068">
        <w:rPr>
          <w:sz w:val="28"/>
          <w:szCs w:val="28"/>
        </w:rPr>
        <w:t>капитального ремонта общего имущества многоквартирных домов, расположенных на территории городского поселения Кола Кольского района;</w:t>
      </w:r>
    </w:p>
    <w:p w:rsidR="00030597" w:rsidRPr="005A6068" w:rsidRDefault="00030597" w:rsidP="00080593">
      <w:pPr>
        <w:ind w:firstLine="709"/>
        <w:jc w:val="both"/>
        <w:rPr>
          <w:sz w:val="28"/>
          <w:szCs w:val="28"/>
        </w:rPr>
      </w:pPr>
    </w:p>
    <w:p w:rsidR="00080593" w:rsidRPr="009A71B0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0593" w:rsidRPr="005A6068">
        <w:rPr>
          <w:sz w:val="28"/>
          <w:szCs w:val="28"/>
        </w:rPr>
        <w:t>) юридическим лицам и индивидуальным предпринимателям, осуществляющим деятельность по управлению</w:t>
      </w:r>
      <w:r w:rsidR="00080593" w:rsidRPr="009A71B0">
        <w:rPr>
          <w:sz w:val="28"/>
          <w:szCs w:val="28"/>
        </w:rPr>
        <w:t xml:space="preserve">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</w:t>
      </w:r>
      <w:r w:rsidR="00080593">
        <w:rPr>
          <w:sz w:val="28"/>
          <w:szCs w:val="28"/>
        </w:rPr>
        <w:t>городского поселения Кола</w:t>
      </w:r>
      <w:r w:rsidR="00080593" w:rsidRPr="009A71B0">
        <w:rPr>
          <w:sz w:val="28"/>
          <w:szCs w:val="28"/>
        </w:rPr>
        <w:t xml:space="preserve"> Кольского района: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 w:rsidRPr="009A71B0">
        <w:rPr>
          <w:sz w:val="28"/>
          <w:szCs w:val="28"/>
        </w:rPr>
        <w:t xml:space="preserve">- на обеспечение затрат на проведение ремонтных работ в целях поддержки местных инициатив и реализации государственной программы Мурманской области «Государственное управление и гражданское общество», утверждённой постановлением </w:t>
      </w:r>
      <w:r w:rsidR="00BA1F86">
        <w:rPr>
          <w:sz w:val="28"/>
          <w:szCs w:val="28"/>
        </w:rPr>
        <w:t>П</w:t>
      </w:r>
      <w:bookmarkStart w:id="0" w:name="_GoBack"/>
      <w:bookmarkEnd w:id="0"/>
      <w:r w:rsidRPr="009A71B0">
        <w:rPr>
          <w:sz w:val="28"/>
          <w:szCs w:val="28"/>
        </w:rPr>
        <w:t xml:space="preserve">равительства Мурманской области от 30.09.2013 № 555-ПП, на территории </w:t>
      </w:r>
      <w:r>
        <w:rPr>
          <w:sz w:val="28"/>
          <w:szCs w:val="28"/>
        </w:rPr>
        <w:t xml:space="preserve">городского </w:t>
      </w:r>
      <w:r w:rsidR="00C922CF">
        <w:rPr>
          <w:sz w:val="28"/>
          <w:szCs w:val="28"/>
        </w:rPr>
        <w:t>поселения Кола Кольского района.</w:t>
      </w:r>
    </w:p>
    <w:p w:rsidR="00D203FC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03FC" w:rsidRPr="00AB3FAD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Pr="00AB3FAD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субсидий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социально-ориентированным некоммерческим организациям</w:t>
      </w:r>
      <w:r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Pr="00AB3F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0597" w:rsidRDefault="00D203FC" w:rsidP="00D203FC">
      <w:pPr>
        <w:pStyle w:val="a4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целях проведения физкультурных и спортивных мероприятий </w:t>
      </w:r>
      <w:r w:rsidRPr="00AB3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жителями г. Колы</w:t>
      </w:r>
      <w:r w:rsidRPr="00AB3F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030597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mirrorMargins/>
  <w:proofState w:spelling="clean" w:grammar="clean"/>
  <w:defaultTabStop w:val="708"/>
  <w:characterSpacingControl w:val="doNotCompress"/>
  <w:compat/>
  <w:rsids>
    <w:rsidRoot w:val="00824EA4"/>
    <w:rsid w:val="00021CB3"/>
    <w:rsid w:val="00030597"/>
    <w:rsid w:val="00031115"/>
    <w:rsid w:val="00080593"/>
    <w:rsid w:val="000E3188"/>
    <w:rsid w:val="00137D65"/>
    <w:rsid w:val="001D7C78"/>
    <w:rsid w:val="0024130B"/>
    <w:rsid w:val="002C65FF"/>
    <w:rsid w:val="002D05B9"/>
    <w:rsid w:val="003363F8"/>
    <w:rsid w:val="00360AB7"/>
    <w:rsid w:val="003C1A42"/>
    <w:rsid w:val="003C3610"/>
    <w:rsid w:val="00465A17"/>
    <w:rsid w:val="00473B25"/>
    <w:rsid w:val="004762A3"/>
    <w:rsid w:val="004E5B1E"/>
    <w:rsid w:val="00557897"/>
    <w:rsid w:val="00590D44"/>
    <w:rsid w:val="005A6068"/>
    <w:rsid w:val="005F1993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97733"/>
    <w:rsid w:val="00AD4130"/>
    <w:rsid w:val="00B309DF"/>
    <w:rsid w:val="00B311EF"/>
    <w:rsid w:val="00B94B34"/>
    <w:rsid w:val="00BA1F86"/>
    <w:rsid w:val="00BA63B3"/>
    <w:rsid w:val="00C853D9"/>
    <w:rsid w:val="00C87891"/>
    <w:rsid w:val="00C90E99"/>
    <w:rsid w:val="00C9102F"/>
    <w:rsid w:val="00C922CF"/>
    <w:rsid w:val="00CA5499"/>
    <w:rsid w:val="00CE1D8A"/>
    <w:rsid w:val="00D13A74"/>
    <w:rsid w:val="00D203FC"/>
    <w:rsid w:val="00D45C70"/>
    <w:rsid w:val="00D8552E"/>
    <w:rsid w:val="00D867CF"/>
    <w:rsid w:val="00DD6AAC"/>
    <w:rsid w:val="00E61458"/>
    <w:rsid w:val="00F13DC8"/>
    <w:rsid w:val="00F40698"/>
    <w:rsid w:val="00FE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2018-11-01T09:09:00Z</cp:lastPrinted>
  <dcterms:created xsi:type="dcterms:W3CDTF">2019-06-24T08:25:00Z</dcterms:created>
  <dcterms:modified xsi:type="dcterms:W3CDTF">2020-02-29T18:14:00Z</dcterms:modified>
</cp:coreProperties>
</file>